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1A11F" w14:textId="77777777" w:rsidR="00840BE6" w:rsidRPr="00840BE6" w:rsidRDefault="00840BE6" w:rsidP="00840BE6">
      <w:pP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840BE6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Инженерная Мастерская</w:t>
      </w:r>
    </w:p>
    <w:p w14:paraId="71CF1400" w14:textId="77777777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303F3A03" w14:textId="77777777" w:rsidR="00840BE6" w:rsidRPr="00840BE6" w:rsidRDefault="00840BE6" w:rsidP="00840BE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"Инженерная Мастерская"</w:t>
      </w:r>
    </w:p>
    <w:p w14:paraId="04A1623B" w14:textId="77777777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3E421C71" w14:textId="77777777" w:rsidR="00840BE6" w:rsidRPr="00D5620A" w:rsidRDefault="00840BE6" w:rsidP="00840BE6">
      <w:pP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D5620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133-09/2017-СРО-П-080 от 20.09.2017</w:t>
      </w:r>
    </w:p>
    <w:p w14:paraId="0949FEEF" w14:textId="77777777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76C5CF2B" w14:textId="77777777" w:rsidR="00840BE6" w:rsidRPr="00840BE6" w:rsidRDefault="00840BE6" w:rsidP="00840BE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7801615915</w:t>
      </w:r>
    </w:p>
    <w:p w14:paraId="1DA9953E" w14:textId="77777777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DCF1F4D" w14:textId="77777777" w:rsidR="00840BE6" w:rsidRPr="00840BE6" w:rsidRDefault="00840BE6" w:rsidP="00840BE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1137847437639</w:t>
      </w:r>
    </w:p>
    <w:p w14:paraId="5DF09427" w14:textId="77777777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71708B6F" w14:textId="77777777" w:rsidR="00840BE6" w:rsidRPr="00840BE6" w:rsidRDefault="00840BE6" w:rsidP="00840BE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Куцопал</w:t>
      </w:r>
      <w:proofErr w:type="spellEnd"/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Дмитрий Александрович генеральный директор</w:t>
      </w:r>
    </w:p>
    <w:p w14:paraId="05A2176A" w14:textId="77777777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3668FB2D" w14:textId="77777777" w:rsidR="00840BE6" w:rsidRPr="00840BE6" w:rsidRDefault="00840BE6" w:rsidP="00840BE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199178, г. Санкт-Петербург, наб. реки Смоленки, дом 14, литер А, пом. 242</w:t>
      </w:r>
    </w:p>
    <w:p w14:paraId="7478B3A1" w14:textId="77777777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55900FDD" w14:textId="77777777" w:rsidR="00840BE6" w:rsidRPr="00840BE6" w:rsidRDefault="00840BE6" w:rsidP="00840BE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199178, г. Санкт-Петербург, наб. реки Смоленки, дом 14, литер А, пом. 242</w:t>
      </w:r>
    </w:p>
    <w:p w14:paraId="12BD6C2D" w14:textId="77777777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  <w:r w:rsidR="0032761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-</w:t>
      </w:r>
    </w:p>
    <w:p w14:paraId="07EBBA7D" w14:textId="5D342ABA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  <w:r w:rsidR="0032761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3A18D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</w:t>
      </w:r>
      <w:r w:rsidR="00835A3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</w:p>
    <w:p w14:paraId="291DB611" w14:textId="13A60D2F" w:rsidR="00840BE6" w:rsidRPr="003A18D5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73DE6B23" w14:textId="77777777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36C10A10" w14:textId="77777777" w:rsidR="00840BE6" w:rsidRPr="00840BE6" w:rsidRDefault="00840BE6" w:rsidP="00840BE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26ABD477" w14:textId="77777777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</w:t>
      </w:r>
      <w:proofErr w:type="spellEnd"/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2902AC1A" w14:textId="77777777" w:rsidR="00840BE6" w:rsidRDefault="00840BE6" w:rsidP="00840BE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Вступили (сентябрь 2017)</w:t>
      </w:r>
    </w:p>
    <w:p w14:paraId="6691373C" w14:textId="77777777" w:rsidR="00840BE6" w:rsidRDefault="00840BE6" w:rsidP="00840BE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(октябрь 2018). Нарушения не выявлены.</w:t>
      </w: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Плановая, камеральная (октябрь 2019). Нарушения не выявлены.</w:t>
      </w: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Плановая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выездная (сентябрь 2020). </w:t>
      </w: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не выявлены.</w:t>
      </w:r>
    </w:p>
    <w:p w14:paraId="6C00F82C" w14:textId="77777777" w:rsidR="007059C3" w:rsidRDefault="00840BE6" w:rsidP="00840BE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выездная (сентябрь 2021). </w:t>
      </w: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Нарушения не выявлены.</w:t>
      </w:r>
    </w:p>
    <w:p w14:paraId="7C3DA817" w14:textId="77777777" w:rsidR="007059C3" w:rsidRDefault="007059C3" w:rsidP="00840BE6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(сентябрь 2022).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камеральная (сентябрь 2023). Нарушение. Обременение.</w:t>
      </w:r>
      <w:r w:rsidR="0032761D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Нарушения устранены</w:t>
      </w:r>
    </w:p>
    <w:p w14:paraId="36F31622" w14:textId="3890764C" w:rsidR="00F02209" w:rsidRDefault="00F02209" w:rsidP="00840BE6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Плановая, выездная (но</w:t>
      </w:r>
      <w:r w:rsidRPr="00F02209">
        <w:rPr>
          <w:rFonts w:ascii="Tahoma" w:hAnsi="Tahoma" w:cs="Tahoma"/>
          <w:color w:val="000000"/>
          <w:sz w:val="18"/>
          <w:szCs w:val="18"/>
          <w:shd w:val="clear" w:color="auto" w:fill="FFFBED"/>
        </w:rPr>
        <w:t>ябрь 202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4</w:t>
      </w:r>
      <w:r w:rsidRPr="00F02209">
        <w:rPr>
          <w:rFonts w:ascii="Tahoma" w:hAnsi="Tahoma" w:cs="Tahoma"/>
          <w:color w:val="000000"/>
          <w:sz w:val="18"/>
          <w:szCs w:val="18"/>
          <w:shd w:val="clear" w:color="auto" w:fill="FFFBED"/>
        </w:rPr>
        <w:t>). Нарушения не выявлены.</w:t>
      </w:r>
    </w:p>
    <w:p w14:paraId="73F0454B" w14:textId="0BDE9644" w:rsidR="00A00236" w:rsidRDefault="00A00236" w:rsidP="00840BE6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(сентябрь 2025). Нарушения не выявлены.</w:t>
      </w:r>
    </w:p>
    <w:p w14:paraId="64668126" w14:textId="77777777" w:rsidR="00840BE6" w:rsidRPr="00840BE6" w:rsidRDefault="00840BE6" w:rsidP="00840BE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Дисциплинарные взыскания не применялись.</w:t>
      </w:r>
    </w:p>
    <w:p w14:paraId="4B758651" w14:textId="77777777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76AEA066" w14:textId="77777777" w:rsidR="007059C3" w:rsidRDefault="007059C3" w:rsidP="00840BE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F5CF82F" w14:textId="2758FE1D" w:rsidR="00A00236" w:rsidRDefault="0009108F" w:rsidP="00A0023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АО</w:t>
      </w:r>
      <w:r w:rsidR="007059C3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"</w:t>
      </w:r>
      <w:proofErr w:type="spellStart"/>
      <w:r w:rsidR="007059C3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Зетта</w:t>
      </w:r>
      <w:proofErr w:type="spellEnd"/>
      <w:r w:rsidR="007059C3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Страхование", ИНН 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7702073683,</w:t>
      </w:r>
      <w:r w:rsidR="007059C3">
        <w:rPr>
          <w:rFonts w:ascii="Tahoma" w:hAnsi="Tahoma" w:cs="Tahoma"/>
          <w:color w:val="000000"/>
          <w:sz w:val="18"/>
          <w:szCs w:val="18"/>
        </w:rPr>
        <w:br/>
      </w:r>
      <w:r w:rsidR="00A00236"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 w:rsidR="00A00236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="00A00236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</w:p>
    <w:p w14:paraId="244C5421" w14:textId="4B2D5F6F" w:rsidR="007059C3" w:rsidRDefault="0009108F" w:rsidP="00A0023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Лицензия ЦБ РФ СИ №0290 от 06.06.2023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Договор №СРО-4000679222/3</w:t>
      </w:r>
      <w:r w:rsidR="00FA28A0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 от 1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3.04.2026</w:t>
      </w:r>
      <w:r w:rsidR="007059C3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г., страховая сумма 1 000 000 рублей</w:t>
      </w:r>
      <w:r w:rsidR="007059C3">
        <w:rPr>
          <w:rFonts w:ascii="Tahoma" w:hAnsi="Tahoma" w:cs="Tahoma"/>
          <w:color w:val="000000"/>
          <w:sz w:val="18"/>
          <w:szCs w:val="18"/>
        </w:rPr>
        <w:br/>
      </w:r>
      <w:r w:rsidR="007059C3"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ок окончания действия 18.04.2027</w:t>
      </w:r>
      <w:bookmarkStart w:id="0" w:name="_GoBack"/>
      <w:bookmarkEnd w:id="0"/>
    </w:p>
    <w:p w14:paraId="2BA51A16" w14:textId="77777777" w:rsidR="003D4C83" w:rsidRDefault="003D4C83" w:rsidP="003D4C8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77E67D4E" w14:textId="64473B39" w:rsidR="003D4C83" w:rsidRDefault="003D4C83" w:rsidP="003D4C83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22145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 уровень</w:t>
      </w:r>
    </w:p>
    <w:p w14:paraId="606205D5" w14:textId="20CDAC07" w:rsidR="003D4C83" w:rsidRDefault="003D4C83" w:rsidP="003D4C83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19.09.2017</w:t>
      </w:r>
    </w:p>
    <w:p w14:paraId="2B8696D2" w14:textId="1BB7D9B1" w:rsidR="003D4C83" w:rsidRDefault="003D4C83" w:rsidP="003D4C83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</w:t>
      </w:r>
      <w:r w:rsidR="008D637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ия договоров (ОДО)</w:t>
      </w:r>
      <w:r w:rsidR="0022145D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1 уровень</w:t>
      </w:r>
    </w:p>
    <w:p w14:paraId="00480977" w14:textId="76CB3734" w:rsidR="008D6370" w:rsidRDefault="008D6370" w:rsidP="00C9410E">
      <w:pPr>
        <w:pStyle w:val="a4"/>
        <w:spacing w:before="0" w:beforeAutospacing="0" w:after="0" w:afterAutospacing="0" w:line="270" w:lineRule="atLeast"/>
        <w:ind w:left="360" w:firstLine="349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19.09.2017</w:t>
      </w:r>
    </w:p>
    <w:p w14:paraId="6554B2FB" w14:textId="77777777" w:rsidR="003D4C83" w:rsidRDefault="003D4C83" w:rsidP="003D4C83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7D6325F7" w14:textId="77777777" w:rsidR="003D4C83" w:rsidRDefault="003D4C83" w:rsidP="003D4C83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691D3570" w14:textId="77777777" w:rsidR="008D6370" w:rsidRDefault="008D6370" w:rsidP="008D6370">
      <w:pPr>
        <w:pStyle w:val="a4"/>
        <w:spacing w:before="0" w:beforeAutospacing="0" w:after="0" w:afterAutospacing="0" w:line="270" w:lineRule="atLeast"/>
        <w:ind w:left="36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</w:p>
    <w:p w14:paraId="306EDDBA" w14:textId="77777777" w:rsidR="00840BE6" w:rsidRPr="00840BE6" w:rsidRDefault="00840BE6" w:rsidP="00840BE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40BE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283D02DC" w14:textId="77777777" w:rsidR="0009263D" w:rsidRDefault="0009263D"/>
    <w:sectPr w:rsidR="00092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9614B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F8"/>
    <w:rsid w:val="0009108F"/>
    <w:rsid w:val="0009263D"/>
    <w:rsid w:val="00171BA7"/>
    <w:rsid w:val="0022145D"/>
    <w:rsid w:val="0032761D"/>
    <w:rsid w:val="003A18D5"/>
    <w:rsid w:val="003D4C83"/>
    <w:rsid w:val="00543764"/>
    <w:rsid w:val="007059C3"/>
    <w:rsid w:val="00835A31"/>
    <w:rsid w:val="00840BE6"/>
    <w:rsid w:val="008D6370"/>
    <w:rsid w:val="00A00236"/>
    <w:rsid w:val="00C63DF8"/>
    <w:rsid w:val="00C9410E"/>
    <w:rsid w:val="00D5620A"/>
    <w:rsid w:val="00F02209"/>
    <w:rsid w:val="00FA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71A8"/>
  <w15:chartTrackingRefBased/>
  <w15:docId w15:val="{573FC5E7-AE03-43B3-AA3A-6BE857CF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840BE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8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003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3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20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7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06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39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9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95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6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Смирнова Наталия</cp:lastModifiedBy>
  <cp:revision>15</cp:revision>
  <cp:lastPrinted>2021-09-22T14:25:00Z</cp:lastPrinted>
  <dcterms:created xsi:type="dcterms:W3CDTF">2021-09-21T06:55:00Z</dcterms:created>
  <dcterms:modified xsi:type="dcterms:W3CDTF">2026-05-14T13:14:00Z</dcterms:modified>
</cp:coreProperties>
</file>