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AD8" w:rsidRPr="00432AD8" w:rsidRDefault="009C2291" w:rsidP="00432AD8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ЦГС ОМСКОЙ ОБЛАСТИ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:rsidR="00432AD8" w:rsidRPr="00432AD8" w:rsidRDefault="009C2291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</w:t>
      </w:r>
      <w:r w:rsidRP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втономная некоммерческая организация «Центр компетенций развития городской среды Омской области»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", </w:t>
      </w:r>
      <w:r w:rsidRP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АНО «ЦГС Омской области»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:rsidR="00432AD8" w:rsidRPr="002C4518" w:rsidRDefault="001C1E45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18</w:t>
      </w:r>
      <w:r w:rsidR="009C2291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9</w:t>
      </w: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-</w:t>
      </w:r>
      <w:r w:rsidR="009C2291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12</w:t>
      </w: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/2024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-СРО-П-080 от </w:t>
      </w:r>
      <w:r w:rsidR="009C2291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05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D921B1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9C2291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D921B1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:rsidR="00432AD8" w:rsidRPr="00432AD8" w:rsidRDefault="009C2291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5503275346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:rsidR="009C2291" w:rsidRPr="009C2291" w:rsidRDefault="009C2291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1245500005486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432AD8" w:rsidRPr="00432AD8" w:rsidRDefault="009C2291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иректор, </w:t>
      </w:r>
      <w:proofErr w:type="spellStart"/>
      <w:r w:rsidRP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Сокин</w:t>
      </w:r>
      <w:proofErr w:type="spellEnd"/>
      <w:r w:rsidRP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Алексей Анатольевич</w:t>
      </w:r>
    </w:p>
    <w:p w:rsidR="009C2291" w:rsidRDefault="00432AD8" w:rsidP="009C2291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:rsidR="009C2291" w:rsidRPr="009C2291" w:rsidRDefault="009C2291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644099, </w:t>
      </w:r>
      <w:proofErr w:type="spellStart"/>
      <w:r w:rsidRP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г.Омск</w:t>
      </w:r>
      <w:proofErr w:type="spellEnd"/>
      <w:r w:rsidRP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ул. </w:t>
      </w:r>
      <w:r w:rsidR="00CC00C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Фрунзе д 40, </w:t>
      </w:r>
      <w:proofErr w:type="spellStart"/>
      <w:r w:rsidR="00CC00C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</w:t>
      </w:r>
      <w:proofErr w:type="spellEnd"/>
      <w:r w:rsidR="00CC00C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2П</w:t>
      </w:r>
    </w:p>
    <w:p w:rsidR="00D921B1" w:rsidRDefault="00D921B1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9C2291" w:rsidRDefault="00D921B1" w:rsidP="009C2291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:rsidR="00CC00C7" w:rsidRPr="009C2291" w:rsidRDefault="009C2291" w:rsidP="00CC00C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644099, </w:t>
      </w:r>
      <w:proofErr w:type="spellStart"/>
      <w:r w:rsidRP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г.Омск</w:t>
      </w:r>
      <w:proofErr w:type="spellEnd"/>
      <w:r w:rsidRP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</w:t>
      </w:r>
      <w:r w:rsidR="00CC00C7" w:rsidRP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ул. </w:t>
      </w:r>
      <w:r w:rsidR="00CC00C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Фрунзе д 40, </w:t>
      </w:r>
      <w:proofErr w:type="spellStart"/>
      <w:r w:rsidR="00CC00C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</w:t>
      </w:r>
      <w:proofErr w:type="spellEnd"/>
      <w:r w:rsidR="00CC00C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2П</w:t>
      </w:r>
    </w:p>
    <w:p w:rsidR="009C2291" w:rsidRPr="009C2291" w:rsidRDefault="009C2291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:rsidR="00432AD8" w:rsidRPr="00432AD8" w:rsidRDefault="00546467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432AD8" w:rsidRPr="00432AD8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+79216540052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:rsid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5D2D19" w:rsidRPr="00791E56" w:rsidRDefault="005D2D19" w:rsidP="005D2D19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7710280644,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791E5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115184, г. Москва, </w:t>
      </w:r>
      <w:proofErr w:type="spellStart"/>
      <w:r w:rsidRPr="00791E5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Озерковская</w:t>
      </w:r>
      <w:proofErr w:type="spellEnd"/>
      <w:r w:rsidRPr="00791E5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наб., д. 30 тел.: 8 (800) 700-77-07</w:t>
      </w:r>
    </w:p>
    <w:p w:rsidR="005D2D19" w:rsidRDefault="00F5294F" w:rsidP="005D2D19">
      <w:pPr>
        <w:pStyle w:val="a5"/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Лицензия ЦБ РФ СИ</w:t>
      </w:r>
      <w:r w:rsidR="005D2D19" w:rsidRPr="00791E5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№</w:t>
      </w:r>
      <w:r w:rsidR="00791E5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proofErr w:type="gramStart"/>
      <w:r w:rsidR="005D2D19" w:rsidRPr="00791E5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0290  от</w:t>
      </w:r>
      <w:proofErr w:type="gramEnd"/>
      <w:r w:rsidR="005D2D19" w:rsidRPr="00791E5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06.06.2023</w:t>
      </w:r>
      <w:r w:rsidR="005D2D1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Договор № СРО-4000585811 от 06.12.2025г., страховая сумма </w:t>
      </w:r>
      <w:r w:rsidR="00791E5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5D2D1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500 000 рублей</w:t>
      </w:r>
      <w:r w:rsidR="005D2D1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Срок </w:t>
      </w:r>
      <w:r w:rsidR="00791E5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окончания действия 05.12.2026</w:t>
      </w:r>
    </w:p>
    <w:p w:rsidR="005D2D19" w:rsidRDefault="005D2D19" w:rsidP="00BC6415">
      <w:pPr>
        <w:pStyle w:val="a5"/>
        <w:numPr>
          <w:ilvl w:val="0"/>
          <w:numId w:val="1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40" w:lineRule="auto"/>
        <w:ind w:left="0" w:hanging="426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6415" w:rsidRDefault="00432AD8" w:rsidP="00BC6415">
      <w:pPr>
        <w:pStyle w:val="a5"/>
        <w:numPr>
          <w:ilvl w:val="0"/>
          <w:numId w:val="1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40" w:lineRule="auto"/>
        <w:ind w:hanging="1146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Взнос в Компенсационный Фонд ВВ 50 000 руб. (</w:t>
      </w:r>
      <w:r w:rsidR="007D3CA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771A6E"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уровень ответственности)</w:t>
      </w:r>
    </w:p>
    <w:p w:rsidR="00CC00C7" w:rsidRDefault="00CC00C7" w:rsidP="00CC00C7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:rsidR="00CC00C7" w:rsidRDefault="00CC00C7" w:rsidP="00CC00C7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:rsidR="00CC00C7" w:rsidRDefault="00CC00C7" w:rsidP="00CC00C7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от 05.12.2024</w:t>
      </w:r>
    </w:p>
    <w:p w:rsidR="00546467" w:rsidRDefault="00546467" w:rsidP="00CC00C7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54646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ПРИОСТАНОВЛЕНО с 11.06.2026</w:t>
      </w:r>
      <w:bookmarkStart w:id="0" w:name="_GoBack"/>
      <w:bookmarkEnd w:id="0"/>
    </w:p>
    <w:p w:rsidR="00CC00C7" w:rsidRDefault="00CC00C7" w:rsidP="00CC00C7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отсутствует</w:t>
      </w:r>
    </w:p>
    <w:p w:rsidR="00CC00C7" w:rsidRDefault="00CC00C7" w:rsidP="00CC00C7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отсутствует</w:t>
      </w:r>
    </w:p>
    <w:p w:rsidR="00CC00C7" w:rsidRDefault="00CC00C7" w:rsidP="00CC00C7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:rsidR="006B6D9C" w:rsidRDefault="009A65B6">
      <w:r>
        <w:t>-</w:t>
      </w:r>
    </w:p>
    <w:sectPr w:rsidR="006B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7C"/>
    <w:rsid w:val="001C1E45"/>
    <w:rsid w:val="00253C70"/>
    <w:rsid w:val="002C4518"/>
    <w:rsid w:val="00414C00"/>
    <w:rsid w:val="00432AD8"/>
    <w:rsid w:val="00546467"/>
    <w:rsid w:val="005D2D19"/>
    <w:rsid w:val="0069287C"/>
    <w:rsid w:val="006B6D9C"/>
    <w:rsid w:val="00771A6E"/>
    <w:rsid w:val="00791E56"/>
    <w:rsid w:val="007D3CA0"/>
    <w:rsid w:val="009A65B6"/>
    <w:rsid w:val="009C2291"/>
    <w:rsid w:val="00B7594E"/>
    <w:rsid w:val="00BC6415"/>
    <w:rsid w:val="00C70715"/>
    <w:rsid w:val="00CC00C7"/>
    <w:rsid w:val="00D921B1"/>
    <w:rsid w:val="00F5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0EADB-0ABF-4F8F-81CA-E857E13A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0C7"/>
  </w:style>
  <w:style w:type="paragraph" w:styleId="1">
    <w:name w:val="heading 1"/>
    <w:basedOn w:val="a"/>
    <w:link w:val="10"/>
    <w:uiPriority w:val="9"/>
    <w:qFormat/>
    <w:rsid w:val="00432A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A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32AD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32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ongcopy">
    <w:name w:val="long_copy"/>
    <w:basedOn w:val="a0"/>
    <w:rsid w:val="00D921B1"/>
  </w:style>
  <w:style w:type="paragraph" w:styleId="a5">
    <w:name w:val="List Paragraph"/>
    <w:basedOn w:val="a"/>
    <w:uiPriority w:val="34"/>
    <w:qFormat/>
    <w:rsid w:val="00BC6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45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2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11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20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72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542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401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90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057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0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16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747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6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92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3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Марина Душина</cp:lastModifiedBy>
  <cp:revision>10</cp:revision>
  <dcterms:created xsi:type="dcterms:W3CDTF">2024-12-06T10:36:00Z</dcterms:created>
  <dcterms:modified xsi:type="dcterms:W3CDTF">2026-06-23T09:03:00Z</dcterms:modified>
</cp:coreProperties>
</file>