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7002BB" w14:textId="609E0857" w:rsidR="00C1575E" w:rsidRPr="00C1575E" w:rsidRDefault="00D66A7E" w:rsidP="00C1575E">
      <w:pPr>
        <w:pBdr>
          <w:bottom w:val="single" w:sz="6" w:space="4" w:color="0055CC"/>
        </w:pBdr>
        <w:shd w:val="clear" w:color="auto" w:fill="FFFFFF"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proofErr w:type="spellStart"/>
      <w:r w:rsidRPr="00D66A7E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ГигантСтройГрупп</w:t>
      </w:r>
      <w:proofErr w:type="spellEnd"/>
      <w:r w:rsidRPr="0033411A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 xml:space="preserve"> </w:t>
      </w:r>
      <w:r w:rsidR="0033411A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 xml:space="preserve"> </w:t>
      </w:r>
    </w:p>
    <w:p w14:paraId="68259D84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14:paraId="0618CC24" w14:textId="575D9A26" w:rsidR="00C1575E" w:rsidRPr="00D66A7E" w:rsidRDefault="00D66A7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</w:pPr>
      <w:r w:rsidRPr="00D66A7E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Общество с ограниченной ответственностью «</w:t>
      </w:r>
      <w:proofErr w:type="spellStart"/>
      <w:r w:rsidRPr="00D66A7E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ГигантСтройГрупп</w:t>
      </w:r>
      <w:proofErr w:type="spellEnd"/>
      <w:r w:rsidRPr="00D66A7E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»</w:t>
      </w:r>
      <w:r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 </w:t>
      </w:r>
      <w:r w:rsidRPr="00D66A7E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ООО «</w:t>
      </w:r>
      <w:proofErr w:type="spellStart"/>
      <w:r w:rsidRPr="00D66A7E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ГигантСтройГрупп</w:t>
      </w:r>
      <w:proofErr w:type="spellEnd"/>
      <w:r w:rsidRPr="00D66A7E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»</w:t>
      </w:r>
    </w:p>
    <w:p w14:paraId="005C25DF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Регистрационный номер члена СРО</w:t>
      </w:r>
    </w:p>
    <w:p w14:paraId="6A25969A" w14:textId="1C569837" w:rsidR="00C1575E" w:rsidRPr="008B745D" w:rsidRDefault="00D66A7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200</w:t>
      </w:r>
      <w:r w:rsidR="008945F6" w:rsidRPr="008945F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-</w:t>
      </w:r>
      <w:r w:rsidR="0033411A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0</w:t>
      </w:r>
      <w:r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2</w:t>
      </w:r>
      <w:r w:rsidR="0033411A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/2026</w:t>
      </w:r>
      <w:r w:rsidR="008945F6" w:rsidRPr="008945F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-СРО-П-080 </w:t>
      </w:r>
      <w:r w:rsidR="009556AF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от </w:t>
      </w:r>
      <w:r w:rsidR="0033411A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0</w:t>
      </w:r>
      <w:r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4</w:t>
      </w:r>
      <w:r w:rsidR="009556AF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.</w:t>
      </w:r>
      <w:r w:rsidR="0033411A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02</w:t>
      </w:r>
      <w:r w:rsidR="009556AF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.202</w:t>
      </w:r>
      <w:r w:rsidR="0033411A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6</w:t>
      </w:r>
    </w:p>
    <w:p w14:paraId="3F0F93CC" w14:textId="77777777" w:rsidR="00C1575E" w:rsidRPr="00C1575E" w:rsidRDefault="00C1575E" w:rsidP="008945F6">
      <w:pPr>
        <w:numPr>
          <w:ilvl w:val="0"/>
          <w:numId w:val="1"/>
        </w:numPr>
        <w:pBdr>
          <w:bottom w:val="single" w:sz="6" w:space="12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</w:t>
      </w:r>
    </w:p>
    <w:p w14:paraId="53A5D904" w14:textId="43095AAA" w:rsidR="00C1575E" w:rsidRPr="00C1575E" w:rsidRDefault="00D66A7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24C06">
        <w:t>0608061470</w:t>
      </w:r>
    </w:p>
    <w:p w14:paraId="1C835B7A" w14:textId="289B7C6C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</w:t>
      </w:r>
    </w:p>
    <w:p w14:paraId="002321FF" w14:textId="40E70BC9" w:rsidR="0033411A" w:rsidRPr="0033411A" w:rsidRDefault="00D66A7E" w:rsidP="0033411A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1200600003438</w:t>
      </w:r>
    </w:p>
    <w:p w14:paraId="52A692C5" w14:textId="3F0A1061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5B59710C" w14:textId="0AF011E9" w:rsidR="00C1575E" w:rsidRPr="00C1575E" w:rsidRDefault="00D66A7E" w:rsidP="009556A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B24C06">
        <w:t>Тимурзиев</w:t>
      </w:r>
      <w:proofErr w:type="spellEnd"/>
      <w:r w:rsidRPr="00B24C06">
        <w:t xml:space="preserve"> Адам Ахметович</w:t>
      </w:r>
      <w:r w:rsidR="0033411A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</w:p>
    <w:p w14:paraId="1152BF44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Юридический адрес</w:t>
      </w:r>
    </w:p>
    <w:p w14:paraId="2E804861" w14:textId="6537B52C" w:rsidR="00C1575E" w:rsidRPr="009B1CA8" w:rsidRDefault="00D66A7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snapToGrid w:val="0"/>
        </w:rPr>
      </w:pPr>
      <w:r w:rsidRPr="009E3675">
        <w:t xml:space="preserve">386101, Республика Ингушетия, г. Назрань, ул. </w:t>
      </w:r>
      <w:proofErr w:type="spellStart"/>
      <w:r w:rsidRPr="009E3675">
        <w:t>Картоева</w:t>
      </w:r>
      <w:proofErr w:type="spellEnd"/>
      <w:r w:rsidRPr="009E3675">
        <w:t xml:space="preserve">, д. 154, лит. А-46, </w:t>
      </w:r>
      <w:proofErr w:type="spellStart"/>
      <w:r w:rsidRPr="009E3675">
        <w:t>эт</w:t>
      </w:r>
      <w:proofErr w:type="spellEnd"/>
      <w:r w:rsidRPr="009E3675">
        <w:t>. 2</w:t>
      </w:r>
    </w:p>
    <w:p w14:paraId="0A657F51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офиса</w:t>
      </w:r>
    </w:p>
    <w:p w14:paraId="72D2043D" w14:textId="7C48ED51" w:rsidR="00C1575E" w:rsidRPr="009B1CA8" w:rsidRDefault="00D66A7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snapToGrid w:val="0"/>
        </w:rPr>
      </w:pPr>
      <w:r w:rsidRPr="009E3675">
        <w:t xml:space="preserve">386101, Республика Ингушетия, г. Назрань, ул. </w:t>
      </w:r>
      <w:proofErr w:type="spellStart"/>
      <w:r w:rsidRPr="009E3675">
        <w:t>Картоева</w:t>
      </w:r>
      <w:proofErr w:type="spellEnd"/>
      <w:r w:rsidRPr="009E3675">
        <w:t xml:space="preserve">, д. 154, лит. А-46, </w:t>
      </w:r>
      <w:proofErr w:type="spellStart"/>
      <w:r w:rsidRPr="009E3675">
        <w:t>эт</w:t>
      </w:r>
      <w:proofErr w:type="spellEnd"/>
      <w:r w:rsidRPr="009E3675">
        <w:t>. 2</w:t>
      </w:r>
    </w:p>
    <w:p w14:paraId="7DF992BD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Сайт</w:t>
      </w:r>
    </w:p>
    <w:p w14:paraId="6A7F6327" w14:textId="77777777" w:rsidR="00C1575E" w:rsidRPr="00C1575E" w:rsidRDefault="00D66A7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hyperlink r:id="rId5" w:tgtFrame="_blank" w:history="1">
        <w:r w:rsidR="00C1575E" w:rsidRPr="00C1575E">
          <w:rPr>
            <w:rFonts w:ascii="Tahoma" w:eastAsia="Times New Roman" w:hAnsi="Tahoma" w:cs="Tahoma"/>
            <w:color w:val="0055CC"/>
            <w:sz w:val="18"/>
            <w:szCs w:val="18"/>
            <w:lang w:eastAsia="ru-RU"/>
          </w:rPr>
          <w:t>-</w:t>
        </w:r>
      </w:hyperlink>
    </w:p>
    <w:p w14:paraId="340BD12B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электронной почты</w:t>
      </w:r>
    </w:p>
    <w:p w14:paraId="44643E14" w14:textId="2E2753AE" w:rsidR="00C1575E" w:rsidRPr="00C1575E" w:rsidRDefault="00C1575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4AE6ED7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Номер телефона</w:t>
      </w:r>
    </w:p>
    <w:p w14:paraId="285B85CD" w14:textId="1B762B39" w:rsidR="00AA0BE7" w:rsidRDefault="00AA0BE7" w:rsidP="00AA0BE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A0BE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8-921-989-37-36</w:t>
      </w:r>
    </w:p>
    <w:p w14:paraId="00DC051E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13BCF9B6" w14:textId="77777777" w:rsidR="00C1575E" w:rsidRDefault="00C1575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</w:p>
    <w:p w14:paraId="6668921A" w14:textId="77777777" w:rsidR="00DF3A71" w:rsidRPr="00DF3A71" w:rsidRDefault="00DF3A71" w:rsidP="00DF3A71">
      <w:pPr>
        <w:pStyle w:val="a5"/>
        <w:numPr>
          <w:ilvl w:val="0"/>
          <w:numId w:val="3"/>
        </w:numPr>
        <w:ind w:left="0" w:hanging="426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3A7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 </w:t>
      </w:r>
    </w:p>
    <w:p w14:paraId="737768B9" w14:textId="105EAE94" w:rsidR="00DF3A71" w:rsidRPr="00DF3A71" w:rsidRDefault="00DF3A71" w:rsidP="00DF3A71">
      <w:pPr>
        <w:pStyle w:val="a5"/>
        <w:pBdr>
          <w:bottom w:val="single" w:sz="6" w:space="11" w:color="DFDFDF"/>
        </w:pBdr>
        <w:spacing w:after="0" w:line="240" w:lineRule="auto"/>
        <w:ind w:left="142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3C47C3B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</w:t>
      </w: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t>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6261690B" w14:textId="77777777" w:rsidR="006475AA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ООО "Абсолют Страхование", ИНН 7728178835, </w:t>
      </w:r>
    </w:p>
    <w:p w14:paraId="51330D1B" w14:textId="77777777" w:rsidR="006475AA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115280, г. Москва, ул. Ленинская Слобода, д. 26, тел.8 800 700 77 022 </w:t>
      </w:r>
    </w:p>
    <w:p w14:paraId="1950BCD2" w14:textId="6A0467AC" w:rsidR="006475AA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Лицензии ЦБ РФ СИ № 2496 от 19.07.2017 Договор № 003-068-12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29</w:t>
      </w:r>
      <w:r w:rsidR="00D66A7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63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/2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, </w:t>
      </w:r>
    </w:p>
    <w:p w14:paraId="13D1872D" w14:textId="77777777" w:rsidR="002546C7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ст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раховая сумма 1 000 000 рублей.</w:t>
      </w:r>
    </w:p>
    <w:p w14:paraId="33DEC2DB" w14:textId="66058D1B" w:rsidR="00C1575E" w:rsidRDefault="002546C7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Период с 0</w:t>
      </w:r>
      <w:r w:rsidR="00D66A7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.02.2026 по 0</w:t>
      </w:r>
      <w:r w:rsidR="00D66A7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5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.02.2027 г (Включительно)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Взнос в Комп</w:t>
      </w:r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енсационный Фонд ВВ 50 000 </w:t>
      </w:r>
      <w:proofErr w:type="spellStart"/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руб</w:t>
      </w:r>
      <w:proofErr w:type="spellEnd"/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, 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(1 уровень ответственности)</w:t>
      </w:r>
    </w:p>
    <w:p w14:paraId="37929D76" w14:textId="563981B7" w:rsidR="002546C7" w:rsidRPr="00C1575E" w:rsidRDefault="002546C7" w:rsidP="002546C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Взнос в Комп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енсационный Фонд ОДО 150 000 </w:t>
      </w:r>
      <w:proofErr w:type="spellStart"/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руб</w:t>
      </w:r>
      <w:proofErr w:type="spellEnd"/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, </w:t>
      </w: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(1 уровень ответственности)</w:t>
      </w:r>
    </w:p>
    <w:p w14:paraId="45B478FF" w14:textId="77777777" w:rsidR="002546C7" w:rsidRPr="00C1575E" w:rsidRDefault="002546C7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22D3CDC2" w14:textId="77777777" w:rsidR="00790235" w:rsidRDefault="00790235" w:rsidP="00790235">
      <w:pPr>
        <w:pBdr>
          <w:bottom w:val="single" w:sz="6" w:space="11" w:color="DFDFDF"/>
        </w:pBdr>
        <w:textAlignment w:val="baseline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3289629F" w14:textId="77777777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5B992AC1" w14:textId="5A3706E7" w:rsidR="00790235" w:rsidRDefault="00790235" w:rsidP="00790235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от 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</w:t>
      </w:r>
      <w:r w:rsidR="00D66A7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4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.02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</w:p>
    <w:p w14:paraId="1E0A0269" w14:textId="7A5F9F58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заключения договоров (</w:t>
      </w:r>
      <w:proofErr w:type="gramStart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ОДО) 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с</w:t>
      </w:r>
      <w:proofErr w:type="gramEnd"/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0</w:t>
      </w:r>
      <w:r w:rsidR="00D66A7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4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.02.2026</w:t>
      </w:r>
    </w:p>
    <w:p w14:paraId="010B36E3" w14:textId="77777777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использования атомной энергии) отсутствует</w:t>
      </w:r>
    </w:p>
    <w:p w14:paraId="2645538B" w14:textId="77777777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1611D049" w14:textId="77777777" w:rsidR="00391695" w:rsidRPr="009B1CA8" w:rsidRDefault="00391695" w:rsidP="00391695">
      <w:pPr>
        <w:spacing w:after="0" w:line="270" w:lineRule="atLeast"/>
        <w:ind w:left="72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2E2A37C1" w14:textId="26E85CD1" w:rsidR="00C1575E" w:rsidRPr="0064703F" w:rsidRDefault="0075717C" w:rsidP="00C1575E">
      <w:pPr>
        <w:spacing w:after="0" w:line="270" w:lineRule="atLeast"/>
        <w:textAlignment w:val="baseline"/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 xml:space="preserve">Наличие права от </w:t>
      </w:r>
      <w:r w:rsidR="002546C7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0</w:t>
      </w:r>
      <w:r w:rsidR="00D66A7E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4</w:t>
      </w:r>
      <w:bookmarkStart w:id="0" w:name="_GoBack"/>
      <w:bookmarkEnd w:id="0"/>
      <w:r w:rsidR="00C1575E" w:rsidRPr="0064703F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</w:t>
      </w:r>
      <w:r w:rsidR="002546C7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02</w:t>
      </w:r>
      <w:r w:rsidR="00C1575E" w:rsidRPr="0064703F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.202</w:t>
      </w:r>
      <w:r w:rsidR="002546C7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6</w:t>
      </w:r>
    </w:p>
    <w:p w14:paraId="24A9C021" w14:textId="52035410" w:rsidR="00C1575E" w:rsidRPr="00C1575E" w:rsidRDefault="00C1575E" w:rsidP="00391695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1F3C83BD" w14:textId="77777777" w:rsidR="008C18E6" w:rsidRDefault="008C18E6"/>
    <w:sectPr w:rsidR="008C1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3D56AB"/>
    <w:multiLevelType w:val="multilevel"/>
    <w:tmpl w:val="2870C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F86CE5"/>
    <w:multiLevelType w:val="hybridMultilevel"/>
    <w:tmpl w:val="BD3C5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29052E"/>
    <w:multiLevelType w:val="multilevel"/>
    <w:tmpl w:val="C0565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A586409"/>
    <w:multiLevelType w:val="hybridMultilevel"/>
    <w:tmpl w:val="F11C83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B3"/>
    <w:rsid w:val="001334E4"/>
    <w:rsid w:val="002546C7"/>
    <w:rsid w:val="0033411A"/>
    <w:rsid w:val="00377A28"/>
    <w:rsid w:val="00391695"/>
    <w:rsid w:val="003C20BE"/>
    <w:rsid w:val="004A2170"/>
    <w:rsid w:val="00526C9D"/>
    <w:rsid w:val="005C16B3"/>
    <w:rsid w:val="0064703F"/>
    <w:rsid w:val="006475AA"/>
    <w:rsid w:val="0075717C"/>
    <w:rsid w:val="00790235"/>
    <w:rsid w:val="008945F6"/>
    <w:rsid w:val="008B745D"/>
    <w:rsid w:val="008C18E6"/>
    <w:rsid w:val="009556AF"/>
    <w:rsid w:val="009B1CA8"/>
    <w:rsid w:val="00A82A56"/>
    <w:rsid w:val="00AA0BE7"/>
    <w:rsid w:val="00BA4A14"/>
    <w:rsid w:val="00C1575E"/>
    <w:rsid w:val="00C9563A"/>
    <w:rsid w:val="00CE20F6"/>
    <w:rsid w:val="00D5057D"/>
    <w:rsid w:val="00D66A7E"/>
    <w:rsid w:val="00DF3A71"/>
    <w:rsid w:val="00E06E88"/>
    <w:rsid w:val="00E70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12E24"/>
  <w15:chartTrackingRefBased/>
  <w15:docId w15:val="{C802EDC5-916D-4795-A854-D28316135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57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57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C1575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15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F3A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1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63168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13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243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7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762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9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930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1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329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8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9413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6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4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3318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9782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5460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7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4059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1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4330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8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99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8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136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5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-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Смирнова Наталия</cp:lastModifiedBy>
  <cp:revision>3</cp:revision>
  <dcterms:created xsi:type="dcterms:W3CDTF">2026-02-06T12:16:00Z</dcterms:created>
  <dcterms:modified xsi:type="dcterms:W3CDTF">2026-02-06T12:24:00Z</dcterms:modified>
</cp:coreProperties>
</file>